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B4" w:rsidRPr="004131B4" w:rsidRDefault="004131B4" w:rsidP="00714108">
      <w:pPr>
        <w:spacing w:before="240" w:after="100" w:afterAutospacing="1" w:line="720" w:lineRule="atLeast"/>
        <w:jc w:val="center"/>
        <w:outlineLvl w:val="0"/>
        <w:rPr>
          <w:rFonts w:ascii="Arial" w:eastAsia="Times New Roman" w:hAnsi="Arial" w:cs="Arial"/>
          <w:b/>
          <w:bCs/>
          <w:color w:val="3A424D"/>
          <w:spacing w:val="9"/>
          <w:kern w:val="36"/>
          <w:sz w:val="60"/>
          <w:szCs w:val="60"/>
          <w:lang w:eastAsia="ru-RU"/>
        </w:rPr>
      </w:pPr>
      <w:r w:rsidRPr="004131B4">
        <w:rPr>
          <w:rFonts w:ascii="Arial" w:eastAsia="Times New Roman" w:hAnsi="Arial" w:cs="Arial"/>
          <w:b/>
          <w:bCs/>
          <w:color w:val="3A424D"/>
          <w:spacing w:val="9"/>
          <w:kern w:val="36"/>
          <w:sz w:val="60"/>
          <w:szCs w:val="60"/>
          <w:lang w:eastAsia="ru-RU"/>
        </w:rPr>
        <w:t>Безопасность ребёнка зимой: важные правила поведения</w:t>
      </w:r>
    </w:p>
    <w:p w:rsidR="004131B4" w:rsidRPr="004131B4" w:rsidRDefault="004131B4" w:rsidP="004131B4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131B4" w:rsidRPr="004131B4" w:rsidRDefault="004131B4" w:rsidP="007141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1B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54A4152" wp14:editId="06C90CFA">
            <wp:extent cx="3363595" cy="1662866"/>
            <wp:effectExtent l="0" t="0" r="8255" b="0"/>
            <wp:docPr id="2" name="Рисунок 2" descr="https://243408.selcdn.ru/blog/2019/12/Tri-devochki-zimoy2-1232x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43408.selcdn.ru/blog/2019/12/Tri-devochki-zimoy2-1232x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702" cy="168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Зима в России — долгая. В некоторых регионах холода стоят по полгода. И, к сожалению, зимняя пора у детей — это не только санки, коньки и веселье. Но и высокая вероятность для ребёнка получить травму. Если у вас есть знакомые врачи, вы наверняка слышали, что именно зимой у детских хирургов случается наплыв пациентов. Чтобы не попасть в больницу вместо того, чтобы веселиться на каникулах — просто соблюдайте правила безопасности зимой для детей и научите им своего ребёнка.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Базовые правила безопасного поведения зимой:</w:t>
      </w:r>
    </w:p>
    <w:p w:rsidR="004131B4" w:rsidRPr="00714108" w:rsidRDefault="004131B4" w:rsidP="007141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гуляйте с ребёнком — или отправляйте его на самостоятельную прогулку, если он достаточно взрослый — только в светлое время суток;</w:t>
      </w:r>
    </w:p>
    <w:p w:rsidR="004131B4" w:rsidRPr="00714108" w:rsidRDefault="004131B4" w:rsidP="007141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расскажите сыну или дочери о том, что гулять можно только на открытых и хорошо освещённых улицах, играть на безлюдных пустырях может быть опасно;</w:t>
      </w:r>
    </w:p>
    <w:p w:rsidR="004131B4" w:rsidRPr="00714108" w:rsidRDefault="004131B4" w:rsidP="007141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объясните ребёнку, что снег и сосульки грязные, и если их есть — можно заболеть;</w:t>
      </w:r>
    </w:p>
    <w:p w:rsidR="004131B4" w:rsidRPr="00714108" w:rsidRDefault="004131B4" w:rsidP="007141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отмечая Новый год и другие зимние праздники, не используйте пиротехнику и поясните детям, что петарды и фейерверки — частая причина пожаров;</w:t>
      </w:r>
    </w:p>
    <w:p w:rsidR="004131B4" w:rsidRPr="00714108" w:rsidRDefault="004131B4" w:rsidP="007141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ребёнок гуляет один — купите ему средство связи: телефон или детские gps-часы.</w:t>
      </w:r>
    </w:p>
    <w:p w:rsidR="004131B4" w:rsidRPr="00714108" w:rsidRDefault="004131B4" w:rsidP="0071410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Правила поведения на улице и на дороге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Внимательность на улице и на дороге уместна всегда. Но зимой — особенно. В холодное время года темнеет рано: в сумерках видимость становится хуже, а очертания предметов (например, автомобилей) могут и вовсе искажаться.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Конечно, возможные опасности — не повод запереться дома до лета. Объясните ребёнку, что нужно:</w:t>
      </w:r>
    </w:p>
    <w:p w:rsidR="004131B4" w:rsidRPr="00714108" w:rsidRDefault="004131B4" w:rsidP="007141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немедленно возвращаться домой, если на улице резко похолодало или заметно усилился ветер;</w:t>
      </w:r>
    </w:p>
    <w:p w:rsidR="004131B4" w:rsidRPr="00714108" w:rsidRDefault="004131B4" w:rsidP="007141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держаться подальше от крыш домов, с которых могут упасть сосульки или снежные глыбы;</w:t>
      </w:r>
    </w:p>
    <w:p w:rsidR="004131B4" w:rsidRPr="00714108" w:rsidRDefault="004131B4" w:rsidP="007141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переходить дорогу только по пешеходному переходу, предварительно убедившись не только в отсутствии автомобилей, но и в хорошем обзоре дороги — из-за снежных заносов легко не заметить приближающейся машины;</w:t>
      </w:r>
    </w:p>
    <w:p w:rsidR="004131B4" w:rsidRPr="00714108" w:rsidRDefault="004131B4" w:rsidP="007141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ходит по краю тротуара и не останавливаться у самой дороги;</w:t>
      </w:r>
    </w:p>
    <w:p w:rsidR="004131B4" w:rsidRPr="00714108" w:rsidRDefault="004131B4" w:rsidP="007141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выбирать для очень активных развлечений, например, игры в снежки, не слишком людные места, чтобы случайно не травмировать маленьких детей или пожилых людей;</w:t>
      </w:r>
    </w:p>
    <w:p w:rsidR="004131B4" w:rsidRPr="00714108" w:rsidRDefault="004131B4" w:rsidP="007141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всегда быть на связи с родителями, и, если возникла экстренная ситуация — сразу же позвонить маме или папе.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Совет родителям. </w:t>
      </w: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Прикрепите к одежде или рюкзаку светоотражающий элемент — так ребёнок будет виден водителям даже в темноте. Сделать сына или дочь еще заметнее для участников дорожного движения можно с помощью яркой одежды.</w:t>
      </w:r>
    </w:p>
    <w:p w:rsidR="00714108" w:rsidRPr="00714108" w:rsidRDefault="00714108" w:rsidP="0071410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4131B4" w:rsidRPr="00714108" w:rsidRDefault="004131B4" w:rsidP="0071410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Зимой на водоёме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Водоёмы в холодный период года — место повышенной опасности и для детей, и для их родителей. Если отправиться на водоём все же необходимо — соблюдайте проверенные правила безопасности:</w:t>
      </w:r>
    </w:p>
    <w:p w:rsidR="004131B4" w:rsidRPr="00714108" w:rsidRDefault="004131B4" w:rsidP="0071410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выходить на лёд в одиночку опасно, но и ходить по замёрзшему водоёму большой группой тоже рискованно. Максимально безопасный способ передвижения по льду водоёма — на расстоянии 5-6 метров друг от друга;</w:t>
      </w:r>
    </w:p>
    <w:p w:rsidR="004131B4" w:rsidRPr="00714108" w:rsidRDefault="004131B4" w:rsidP="0071410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проверяйте лед на прочность палкой, а не ногой;</w:t>
      </w:r>
    </w:p>
    <w:p w:rsidR="004131B4" w:rsidRPr="00714108" w:rsidRDefault="004131B4" w:rsidP="0071410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опасно выходить на лёд, покрытый снегом — легко не заметить трещины и провалы;</w:t>
      </w:r>
    </w:p>
    <w:p w:rsidR="004131B4" w:rsidRPr="00714108" w:rsidRDefault="004131B4" w:rsidP="0071410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избегайте выходить на лёд, если начался дождь, сильный ветер, метель;</w:t>
      </w:r>
    </w:p>
    <w:p w:rsidR="004131B4" w:rsidRPr="00714108" w:rsidRDefault="004131B4" w:rsidP="0071410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лёд под ногами затрещал — сразу возвращайтесь к берегу, лучше всего лёжа, по уже оставленным следам.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Совет родителям. </w:t>
      </w: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Научите ребёнка тому, </w:t>
      </w:r>
      <w:proofErr w:type="gramStart"/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что</w:t>
      </w:r>
      <w:proofErr w:type="gramEnd"/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если лёд под ним всё же провалился — первым делом нужно громко звать на помощь. Затем — по возможности ухватиться за лёд, постараться выбраться на поверхность и лёжа добираться к берегу. Объясните ребёнку, что очень важно не делать резких движений и держаться на плаву, даже если выбраться сразу не удалось.</w:t>
      </w:r>
    </w:p>
    <w:p w:rsidR="004131B4" w:rsidRPr="00714108" w:rsidRDefault="004131B4" w:rsidP="0071410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Гололёд и сосульки</w:t>
      </w:r>
    </w:p>
    <w:p w:rsidR="004131B4" w:rsidRPr="00714108" w:rsidRDefault="004131B4" w:rsidP="007141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4D324DA4" wp14:editId="6F79C770">
            <wp:extent cx="2814869" cy="1581150"/>
            <wp:effectExtent l="0" t="0" r="5080" b="0"/>
            <wp:docPr id="6" name="Рисунок 6" descr="https://findmykids.org/blog/wp-content/uploads/2019/12/Sosulki-1024x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ndmykids.org/blog/wp-content/uploads/2019/12/Sosulki-1024x5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44" cy="158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Обсудите с ребёнком возможные опасности гололёда: пусть мальчик или девочка запомнят, что особенно внимательными нужно быть на дороге — на скользкой проезжей части автомобиль не сможет остановиться мгновенно.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Расскажите детям о том, что нужно обходить стороной застывшие лужи, лестницы и склоны — там вероятность поскользнуться выше, чем на ровной дороге. Покажите сыну или дочери правильную технику передвижения по гололёду: маленькими шагами, с упором на всю подошву.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Каждый раз перед прогулкой напоминайте ребёнку об опасности игр под крышами многоэтажных домов, где велика вероятность падения сосулек. Небольшим детям, которым очень хочется попробовать всё на вкус, расскажите всю правду о сосульках: </w:t>
      </w:r>
      <w:proofErr w:type="gramStart"/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что</w:t>
      </w:r>
      <w:proofErr w:type="gramEnd"/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облизывая сосульку, малыш не только рискует заболеть, но и глотает химические отходы и птичий помет.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lastRenderedPageBreak/>
        <w:t>Совет родителям. </w:t>
      </w: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Покупая зимнюю обувь ребенку, выбирайте ту, которая будет скользить минимально — с микропористой подошвой.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Прогулки зимой: что нужно знать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Безопасная зимняя прогулка начинается у дверей дома. Подготовьтесь к выходу на улицу с детьми заранее:</w:t>
      </w:r>
    </w:p>
    <w:p w:rsidR="004131B4" w:rsidRPr="00714108" w:rsidRDefault="004131B4" w:rsidP="0071410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накормите ребёнка питательным блюдом — на морозе тратится гораздо больше энергии, чем в тепле;</w:t>
      </w:r>
    </w:p>
    <w:p w:rsidR="004131B4" w:rsidRPr="00714108" w:rsidRDefault="004131B4" w:rsidP="0071410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проследите за тем, чтобы ребёнок полностью оделся (застегнул замки, надел шапку и варежки) до того, как выйти за дверь;</w:t>
      </w:r>
    </w:p>
    <w:p w:rsidR="004131B4" w:rsidRPr="00714108" w:rsidRDefault="004131B4" w:rsidP="0071410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объясните, что во время игр нельзя слишком сильно толкать других детей, особенно тех, кто младше и слабее;</w:t>
      </w:r>
    </w:p>
    <w:p w:rsidR="004131B4" w:rsidRPr="00714108" w:rsidRDefault="004131B4" w:rsidP="0071410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предупредите ребёнка об опасности прыжков в сугроб, где может скрываться что угодно: осколки, мусор, острые камни.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Совет родителям. </w:t>
      </w: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Научите детей правильно падать: на бок, подгибая колени и стараясь смягчить падение руками. Расскажите, что падение на спину или вперёд на руки, может привести к серьезным травмам.</w:t>
      </w:r>
    </w:p>
    <w:p w:rsidR="004131B4" w:rsidRPr="00714108" w:rsidRDefault="004131B4" w:rsidP="0071410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Сколько гулять с ребёнком зимой</w:t>
      </w:r>
    </w:p>
    <w:p w:rsidR="004131B4" w:rsidRPr="00714108" w:rsidRDefault="004131B4" w:rsidP="007141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39C4B6D3" wp14:editId="103E0DC8">
            <wp:extent cx="2923540" cy="1950067"/>
            <wp:effectExtent l="0" t="0" r="0" b="0"/>
            <wp:docPr id="8" name="Рисунок 8" descr="https://findmykids.org/blog/wp-content/uploads/2019/12/Deti-lepyat-snegovika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indmykids.org/blog/wp-content/uploads/2019/12/Deti-lepyat-snegovika-1024x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72" cy="195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Таблица-памятка для родителей о продолжительности зимней прогулки с ребёнком при температуре воздуха не ниже -15° С:</w:t>
      </w:r>
    </w:p>
    <w:tbl>
      <w:tblPr>
        <w:tblW w:w="12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7773"/>
      </w:tblGrid>
      <w:tr w:rsidR="00714108" w:rsidRPr="00714108" w:rsidTr="004131B4">
        <w:tc>
          <w:tcPr>
            <w:tcW w:w="0" w:type="auto"/>
            <w:vAlign w:val="center"/>
            <w:hideMark/>
          </w:tcPr>
          <w:p w:rsidR="004131B4" w:rsidRPr="00714108" w:rsidRDefault="004131B4" w:rsidP="007141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ребёнка</w:t>
            </w:r>
          </w:p>
        </w:tc>
        <w:tc>
          <w:tcPr>
            <w:tcW w:w="0" w:type="auto"/>
            <w:vAlign w:val="center"/>
            <w:hideMark/>
          </w:tcPr>
          <w:p w:rsidR="004131B4" w:rsidRPr="00714108" w:rsidRDefault="004131B4" w:rsidP="007141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прогулки</w:t>
            </w:r>
          </w:p>
        </w:tc>
      </w:tr>
      <w:tr w:rsidR="00714108" w:rsidRPr="00714108" w:rsidTr="004131B4">
        <w:tc>
          <w:tcPr>
            <w:tcW w:w="0" w:type="auto"/>
            <w:vAlign w:val="center"/>
            <w:hideMark/>
          </w:tcPr>
          <w:p w:rsidR="004131B4" w:rsidRPr="00714108" w:rsidRDefault="004131B4" w:rsidP="007141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года</w:t>
            </w:r>
          </w:p>
        </w:tc>
        <w:tc>
          <w:tcPr>
            <w:tcW w:w="0" w:type="auto"/>
            <w:vAlign w:val="center"/>
            <w:hideMark/>
          </w:tcPr>
          <w:p w:rsidR="004131B4" w:rsidRPr="00714108" w:rsidRDefault="004131B4" w:rsidP="007141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1-1,5 часа</w:t>
            </w:r>
          </w:p>
        </w:tc>
      </w:tr>
      <w:tr w:rsidR="00714108" w:rsidRPr="00714108" w:rsidTr="004131B4">
        <w:tc>
          <w:tcPr>
            <w:tcW w:w="0" w:type="auto"/>
            <w:vAlign w:val="center"/>
            <w:hideMark/>
          </w:tcPr>
          <w:p w:rsidR="004131B4" w:rsidRPr="00714108" w:rsidRDefault="004131B4" w:rsidP="007141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года</w:t>
            </w:r>
          </w:p>
        </w:tc>
        <w:tc>
          <w:tcPr>
            <w:tcW w:w="0" w:type="auto"/>
            <w:vAlign w:val="center"/>
            <w:hideMark/>
          </w:tcPr>
          <w:p w:rsidR="004131B4" w:rsidRPr="00714108" w:rsidRDefault="004131B4" w:rsidP="007141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часа</w:t>
            </w:r>
          </w:p>
        </w:tc>
      </w:tr>
      <w:tr w:rsidR="00714108" w:rsidRPr="00714108" w:rsidTr="004131B4">
        <w:tc>
          <w:tcPr>
            <w:tcW w:w="0" w:type="auto"/>
            <w:vAlign w:val="center"/>
            <w:hideMark/>
          </w:tcPr>
          <w:p w:rsidR="004131B4" w:rsidRPr="00714108" w:rsidRDefault="004131B4" w:rsidP="007141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года</w:t>
            </w:r>
          </w:p>
        </w:tc>
        <w:tc>
          <w:tcPr>
            <w:tcW w:w="0" w:type="auto"/>
            <w:vAlign w:val="center"/>
            <w:hideMark/>
          </w:tcPr>
          <w:p w:rsidR="004131B4" w:rsidRPr="00714108" w:rsidRDefault="004131B4" w:rsidP="007141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1,5-3 часа</w:t>
            </w:r>
          </w:p>
        </w:tc>
      </w:tr>
      <w:tr w:rsidR="00714108" w:rsidRPr="00714108" w:rsidTr="004131B4">
        <w:tc>
          <w:tcPr>
            <w:tcW w:w="0" w:type="auto"/>
            <w:vAlign w:val="center"/>
            <w:hideMark/>
          </w:tcPr>
          <w:p w:rsidR="004131B4" w:rsidRPr="00714108" w:rsidRDefault="004131B4" w:rsidP="007141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4 лет</w:t>
            </w:r>
          </w:p>
        </w:tc>
        <w:tc>
          <w:tcPr>
            <w:tcW w:w="0" w:type="auto"/>
            <w:vAlign w:val="center"/>
            <w:hideMark/>
          </w:tcPr>
          <w:p w:rsidR="004131B4" w:rsidRPr="00714108" w:rsidRDefault="004131B4" w:rsidP="007141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часа</w:t>
            </w:r>
          </w:p>
        </w:tc>
      </w:tr>
    </w:tbl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Разумным будет сократить время прогулки, если температура на улице опустилась ниже -15° С. Общее время прогулки с малышом младше 4 лет лучше делить на 2-3 отдельных выхода на улицу, например, утром, днём и вечером. Простывшим детям лучше воздержаться от прогулок в разгар болезни и сократить время пребывания на улице, когда ребёнок уже пошел на поправку.</w:t>
      </w:r>
    </w:p>
    <w:p w:rsidR="004131B4" w:rsidRPr="00714108" w:rsidRDefault="004131B4" w:rsidP="0071410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До какой температуры зимой гуляют с детьми</w:t>
      </w:r>
    </w:p>
    <w:p w:rsidR="004131B4" w:rsidRPr="00714108" w:rsidRDefault="004131B4" w:rsidP="007141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lastRenderedPageBreak/>
        <w:drawing>
          <wp:inline distT="0" distB="0" distL="0" distR="0" wp14:anchorId="4AA6A0E8" wp14:editId="4E88539E">
            <wp:extent cx="2993390" cy="1996658"/>
            <wp:effectExtent l="0" t="0" r="0" b="3810"/>
            <wp:docPr id="9" name="Рисунок 9" descr="https://findmykids.org/blog/wp-content/uploads/2019/12/Rebenok-v-kombinezone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indmykids.org/blog/wp-content/uploads/2019/12/Rebenok-v-kombinezone-1024x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652" cy="200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Педиатры рекомендуют гулять с малышами младше 6 месяцев при температуре воздуха не ниже -6° С. С детьми постарше, 6-12 месяцев, можно отправляться на улицу, если столбик термометра показывает -10° С. С ребёнком старше года допустимы продолжительные — дольше 1 часа — прогулки при температуре воздуха не ниже -15° С, если малыш хорошо ходит и активно двигается на улице. Подвижным детям старше 5 лет можно гулять и при -20° С, если на улице солнечно и безветренно.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Совет родителям. </w:t>
      </w: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Устанавливая минимально допустимую температуру воздуха для прогулки с ребёнком, учитывайте особенности своего региона. Даже довольно низкую температуру при низкой влажности дети перенесут легче, чем температуру более высокую, но и при высокой влажности.</w:t>
      </w:r>
    </w:p>
    <w:p w:rsidR="004131B4" w:rsidRPr="00714108" w:rsidRDefault="004131B4" w:rsidP="0071410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Правильная одежда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Что нужно знать, одевая детей на зимнюю прогулку:</w:t>
      </w:r>
    </w:p>
    <w:p w:rsidR="004131B4" w:rsidRPr="00714108" w:rsidRDefault="004131B4" w:rsidP="0071410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одевайте ребёнка слишком тепло «на всякий случай» — перегрев ничем не лучше переохлаждения. Наденьте на сына или дочь столько же слоёв одежды, сколько надели бы на себя, или на один слой больше, если собираетесь на прогулку с малышом до года.</w:t>
      </w:r>
    </w:p>
    <w:p w:rsidR="004131B4" w:rsidRPr="00714108" w:rsidRDefault="004131B4" w:rsidP="0071410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Выбирайте свободную, не сковывающую движения одежду.</w:t>
      </w:r>
    </w:p>
    <w:p w:rsidR="004131B4" w:rsidRPr="00714108" w:rsidRDefault="004131B4" w:rsidP="0071410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Проследите за тем, чтобы первый слой одежды на ребёнке был из синтетики или шерсти. Хлопок на вспотевшем теле быстро намокает и очень медленно высыхает.</w:t>
      </w:r>
    </w:p>
    <w:p w:rsidR="004131B4" w:rsidRPr="00714108" w:rsidRDefault="004131B4" w:rsidP="0071410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Обувайте ребёнка в обувь по размеру — в тесных ботинках ноги рискуют получить обморожение.</w:t>
      </w:r>
    </w:p>
    <w:p w:rsidR="004131B4" w:rsidRPr="00714108" w:rsidRDefault="004131B4" w:rsidP="0071410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Зимой на руках рекомендуется носить варежки – они сохраняют тепло лучше перчаток. Если ребёнок маленький, пришейте к варежкам резинку, чтобы малыш их случайно не потерял.</w:t>
      </w:r>
    </w:p>
    <w:p w:rsidR="004131B4" w:rsidRPr="00714108" w:rsidRDefault="004131B4" w:rsidP="00714108">
      <w:pPr>
        <w:shd w:val="clear" w:color="auto" w:fill="FFF7D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Читайте также подробный гайд о том, </w:t>
      </w:r>
      <w:hyperlink r:id="rId9" w:history="1">
        <w:r w:rsidRPr="00714108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  <w:lang w:eastAsia="ru-RU"/>
          </w:rPr>
          <w:t>как правильно одевать ребёнка зимой в любом возрасте и при любой температуре</w:t>
        </w:r>
      </w:hyperlink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Пусть зимние прогулки приносят вам только удовольствие!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Совет родителям. </w:t>
      </w: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Старайтесь поддерживать в квартире температуру 18-20° С. Так вы сможете избежать резкого перепада температур между улицей и домом, а ребёнок будет реже простужаться. Увлажняйте в квартире воздух с помощью увлажнителя или просто влажного полотенца на батарее. Из-за слишком сухого воздуха дыхательные пути пересушиваются, и дети легко заболевают.</w:t>
      </w:r>
    </w:p>
    <w:p w:rsidR="004131B4" w:rsidRPr="00714108" w:rsidRDefault="004131B4" w:rsidP="00714108">
      <w:pPr>
        <w:shd w:val="clear" w:color="auto" w:fill="FFF7D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Ваш ребёнок гуляет один? Установите приложение </w:t>
      </w:r>
      <w:hyperlink r:id="rId10" w:history="1">
        <w:r w:rsidRPr="00714108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  <w:lang w:eastAsia="ru-RU"/>
          </w:rPr>
          <w:t>«Где мои дети»</w:t>
        </w:r>
      </w:hyperlink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и убедитесь, что с ним всё в порядке – точно определяйте его местоположение, слушайте звук вокруг и быстро связывайтесь в случае необходимости.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Зимние забавы и детская безопасность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У каждой зимней забавы свои особенности. Но есть и общие правила безопасности во время детских игр, которые будет полезно знать ребёнку:</w:t>
      </w:r>
    </w:p>
    <w:p w:rsidR="004131B4" w:rsidRPr="00714108" w:rsidRDefault="004131B4" w:rsidP="0071410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нельзя снимать шапку и шарф, даже если появилось обманчивое ощущение тепла или другие дети сочли одежду «немодной»;</w:t>
      </w:r>
    </w:p>
    <w:p w:rsidR="004131B4" w:rsidRPr="00714108" w:rsidRDefault="004131B4" w:rsidP="0071410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расскажите ребёнку, что если он почувствовал, что замерзает или промочил ноги — нужно немедленно возвращаться домой и сразу же переодеваться в сухую одежду;</w:t>
      </w:r>
    </w:p>
    <w:p w:rsidR="004131B4" w:rsidRPr="00714108" w:rsidRDefault="004131B4" w:rsidP="0071410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по каким-то причинам замерзший ребёнок не может сразу зайти в теплое помещение, пусть не прекращает двигаться, чтобы стимулировать кровообращение;</w:t>
      </w:r>
    </w:p>
    <w:p w:rsidR="004131B4" w:rsidRPr="00714108" w:rsidRDefault="004131B4" w:rsidP="0071410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любые игры должны проходить подальше от проезжей части.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Катание на лыжах, снегокатах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Лыжи и снегокаты — один из самых безопасных зимних развлечений. Под контролем взрослых дети учатся кататься на лыжах уже с 4-5 лет.</w:t>
      </w:r>
    </w:p>
    <w:p w:rsidR="004131B4" w:rsidRPr="00714108" w:rsidRDefault="00714108" w:rsidP="00714108">
      <w:pPr>
        <w:shd w:val="clear" w:color="auto" w:fill="FFF7D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hyperlink r:id="rId11" w:history="1">
        <w:r w:rsidR="004131B4" w:rsidRPr="00714108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  <w:lang w:eastAsia="ru-RU"/>
          </w:rPr>
          <w:t>Как выбрать лыжи ребёнку: по росту, возрасту и уровню подготовки.</w:t>
        </w:r>
      </w:hyperlink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Правила безопасности для юных лыжников и их родителей:</w:t>
      </w:r>
    </w:p>
    <w:p w:rsidR="004131B4" w:rsidRPr="00714108" w:rsidRDefault="004131B4" w:rsidP="00714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для катания выбирайте не очень крутую горку, желательно в парке или в таком месте, где нет автомобильного движения;</w:t>
      </w:r>
    </w:p>
    <w:p w:rsidR="004131B4" w:rsidRPr="00714108" w:rsidRDefault="004131B4" w:rsidP="00714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надевайте на ребёнка защитный шлем, если планируете кататься на общих горках, где существует риск столкнуться с другими лыжниками;</w:t>
      </w:r>
    </w:p>
    <w:p w:rsidR="004131B4" w:rsidRPr="00714108" w:rsidRDefault="004131B4" w:rsidP="00714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оденьте ребёнка в яркий костюм — так он будет заметен на склоне;</w:t>
      </w:r>
    </w:p>
    <w:p w:rsidR="004131B4" w:rsidRPr="00714108" w:rsidRDefault="004131B4" w:rsidP="00714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ребёнок никогда раньше не катался на лыжах — сначала просто научите его ходить по лыжне;</w:t>
      </w:r>
    </w:p>
    <w:p w:rsidR="004131B4" w:rsidRPr="00714108" w:rsidRDefault="004131B4" w:rsidP="00714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лыжные палки не нужны начинающему лыжнику, без дополнительной опоры он быстрее научится держать равновесие.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Совет родителям. </w:t>
      </w: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Отправляясь с ребёнком на склон, захватите запасные рукавицы, воду и перекус.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Снегокаты похожи на санки, где вместо полозьев — лыжи. Хорошо управляемые, но требуют своих мер безопасности:</w:t>
      </w:r>
    </w:p>
    <w:p w:rsidR="004131B4" w:rsidRPr="00714108" w:rsidRDefault="004131B4" w:rsidP="0071410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выбирайте для катания с ребёнком плавную горку без крупных препятствий (камней, деревьев) на спуске;</w:t>
      </w:r>
    </w:p>
    <w:p w:rsidR="004131B4" w:rsidRPr="00714108" w:rsidRDefault="004131B4" w:rsidP="0071410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покажите ребёнку, как управлять снегокатом с помощью руля и тормоза;</w:t>
      </w:r>
    </w:p>
    <w:p w:rsidR="004131B4" w:rsidRPr="00714108" w:rsidRDefault="004131B4" w:rsidP="0071410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помогайте поднять снегокат на вершину горки, если ребёнку тяжело справляться самостоятельно.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Совет родителям. </w:t>
      </w: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Снегокаты весят в среднем около 6 кг, малышу дошкольного возраста будет сложно ими управлять. Начиная </w:t>
      </w:r>
      <w:proofErr w:type="gramStart"/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 младшего школьного возраста</w:t>
      </w:r>
      <w:proofErr w:type="gramEnd"/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дети справляются со снегокатами довольно уверенно.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Катание на коньках: поведение на льду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Главное условие безопасного катания на коньках — выбор специально оборудованной для катания площадки. В первый раз ставить ребёнка на лед можно уже в 3 года. Другие правила поведения на льду:</w:t>
      </w:r>
    </w:p>
    <w:p w:rsidR="004131B4" w:rsidRPr="00714108" w:rsidRDefault="004131B4" w:rsidP="0071410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всегда надевайте на ребёнка защитный шлем, наколенники и налокотники;</w:t>
      </w:r>
    </w:p>
    <w:p w:rsidR="004131B4" w:rsidRPr="00714108" w:rsidRDefault="004131B4" w:rsidP="0071410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для похода на каток с начинающим конькобежцем выбирайте время, когда на площадке мало других людей: относительная безлюдность поможет избежать травм;</w:t>
      </w:r>
    </w:p>
    <w:p w:rsidR="004131B4" w:rsidRPr="00714108" w:rsidRDefault="004131B4" w:rsidP="0071410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старайтесь всегда быть поблизости, чтобы помочь ребёнку в случае необходимости;</w:t>
      </w:r>
    </w:p>
    <w:p w:rsidR="004131B4" w:rsidRPr="00714108" w:rsidRDefault="004131B4" w:rsidP="0071410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первый раз на катке ограничьтесь хождением с одного края катка до другого боковым приставным шагом;</w:t>
      </w:r>
    </w:p>
    <w:p w:rsidR="004131B4" w:rsidRPr="00714108" w:rsidRDefault="004131B4" w:rsidP="0071410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научите ребёнка технике правильного падения: группироваться и падать на бок.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Совет родителям.</w:t>
      </w: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Выбирайте коньки на полразмера-размер больше, чем обувь ребёнка.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Горки: техника безопасности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Выбирая горку для катания ребёнка, обратите внимание на её безопасность. Рядом с горкой не должно быть автодорог и водоёмов. Если вы ведёте кататься маленького ребёнка, то скопление на горке активных подростков — это тоже потенциальная опасность.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Что нужно знать детям и родителям — меры предосторожности на горке зимой:</w:t>
      </w:r>
    </w:p>
    <w:p w:rsidR="004131B4" w:rsidRPr="00714108" w:rsidRDefault="004131B4" w:rsidP="0071410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напомните сыну или дочери, что вежливость хороша везде, и на горке тоже: пусть ребёнок уступает младшим и соблюдает очередь катания;</w:t>
      </w:r>
    </w:p>
    <w:p w:rsidR="004131B4" w:rsidRPr="00714108" w:rsidRDefault="004131B4" w:rsidP="0071410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следите за катанием ребёнка, особенно если он ещё небольшой и на горке много других детей;</w:t>
      </w:r>
    </w:p>
    <w:p w:rsidR="004131B4" w:rsidRPr="00714108" w:rsidRDefault="004131B4" w:rsidP="0071410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малышу младше 5 лет разрешайте кататься только с пологих горок;</w:t>
      </w:r>
    </w:p>
    <w:p w:rsidR="004131B4" w:rsidRPr="00714108" w:rsidRDefault="004131B4" w:rsidP="0071410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обувайте ребёнка перед походом на горку в нескользящую обувь;</w:t>
      </w:r>
    </w:p>
    <w:p w:rsidR="004131B4" w:rsidRPr="00714108" w:rsidRDefault="004131B4" w:rsidP="0071410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разрешайте ребёнку кататься только на средстве для катания — ледянке, ватрушке, снегокате, но не на ногах или на корточках.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Совет родителям.</w:t>
      </w: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Если вашему малышу меньше 5 лет, не покупайте ему ледянку в форме корытца — такими средствами для катания довольно сложно управлять.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Санки, ледянки и тюбинг: что нужно знать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108E4C0E" wp14:editId="26F898A5">
            <wp:extent cx="2440940" cy="1628162"/>
            <wp:effectExtent l="0" t="0" r="0" b="0"/>
            <wp:docPr id="16" name="Рисунок 16" descr="https://findmykids.org/blog/wp-content/uploads/2019/12/Sanki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indmykids.org/blog/wp-content/uploads/2019/12/Sanki-1024x6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18" cy="164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Санки, ледянки и тюбы одинаково хорошо подходят для катания с горок, но различаются по некоторым характеристикам, в том числе и по степени безопасности. Самое безопасное устройство для спуска — санки, наиболее сложны в управлении тюбы. Ледянки хороши легкостью и низкой ценой, но немного проигрывают санкам по безопасности — контролировать ледянку сложнее, чем сани.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Как сделать катание на ледянке безопасным:</w:t>
      </w:r>
    </w:p>
    <w:p w:rsidR="004131B4" w:rsidRPr="00714108" w:rsidRDefault="004131B4" w:rsidP="0071410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для ровных ледяных горок подходят простые овальные ледянки с одной ручкой, для снежных склонов — ледянки-тарелки или ледянки-корытца с двумя ручками и углублениями для ног;</w:t>
      </w:r>
    </w:p>
    <w:p w:rsidR="004131B4" w:rsidRPr="00714108" w:rsidRDefault="004131B4" w:rsidP="0071410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используйте ледянки в форме тарелки или корытца на ледяных горках — на скользкой поверхности такие ледянки становятся неуправляемыми;</w:t>
      </w:r>
    </w:p>
    <w:p w:rsidR="004131B4" w:rsidRPr="00714108" w:rsidRDefault="004131B4" w:rsidP="0071410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для катания на ледянке выбирайте только ровные горки, без трамплинов, чтобы избежать травмы спины.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Правила безопасного катания на санках:</w:t>
      </w:r>
    </w:p>
    <w:p w:rsidR="004131B4" w:rsidRPr="00714108" w:rsidRDefault="004131B4" w:rsidP="0071410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ребёнку меньше 5 лет — выбирайте горку для катания без крутого спуска;</w:t>
      </w:r>
    </w:p>
    <w:p w:rsidR="004131B4" w:rsidRPr="00714108" w:rsidRDefault="004131B4" w:rsidP="0071410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напомните ребёнку, что во время спуска нужно крепко держаться за санки руками;</w:t>
      </w:r>
    </w:p>
    <w:p w:rsidR="004131B4" w:rsidRPr="00714108" w:rsidRDefault="004131B4" w:rsidP="0071410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расскажите ребёнку, что нельзя спускаться на санках стоя, лежа или сидя против движения.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Меры предосторожности при катании на «ватрушках» (тюбинг):</w:t>
      </w:r>
    </w:p>
    <w:p w:rsidR="004131B4" w:rsidRPr="00714108" w:rsidRDefault="004131B4" w:rsidP="0071410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для катания на тюбах подходят не слишком крутые горки — тюбы легкие, и ребёнок может не справиться с управлением;</w:t>
      </w:r>
    </w:p>
    <w:p w:rsidR="004131B4" w:rsidRPr="00714108" w:rsidRDefault="004131B4" w:rsidP="0071410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объясните ребёнку, что столкновение на «ватрушке» с другими детьми может привести к травмам — пусть скатывается на тюбе тогда, когда риск столкнуться минимален;</w:t>
      </w:r>
    </w:p>
    <w:p w:rsidR="004131B4" w:rsidRPr="00714108" w:rsidRDefault="004131B4" w:rsidP="0071410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будьте поблизости с горкой, если пришли покататься на «ватрушке» с маленьким ребёнком.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Совет родителям. </w:t>
      </w: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Ледянкой ребёнок может научиться управлять в 3 года, санками — с 4 лет, «ватрушкой» — с 6 лет.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Обморожение и травмы: первая помощь ребёнку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Родителям часто кажется, что столкнуться с отморожением и травмами могут только беспечные взрослые. Это не так: врачи отмечают, что каждую зиму с различными травмами и симптомами обморожения поступают дети из благополучных семей, которые были недостаточно внимательны во время прогулок. Научитесь оказывать первую помощь при обморожениях и травмах — и вы сможете, если понадобится, помочь ребёнку в экстренной ситуации, не впадая в панику.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Первая помощь при травмах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ребёнок упал и ударился — первым делом отведите его в тихое место и расспросите, где и как болит. При хорошем самочувствии и нормальном движении конечностей возможен ушиб, который первые два дня лечится покоем, а после — прогреванием. В любом случае, наблюдайте за состоянием ребёнка: если самочувствие ухудшилось — обратитесь к врачу.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раздумывая вызывайте скорую помощь, если:</w:t>
      </w:r>
    </w:p>
    <w:p w:rsidR="004131B4" w:rsidRPr="00714108" w:rsidRDefault="004131B4" w:rsidP="0071410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ребёнок ушибся головой;</w:t>
      </w:r>
    </w:p>
    <w:p w:rsidR="004131B4" w:rsidRPr="00714108" w:rsidRDefault="004131B4" w:rsidP="0071410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 подозреваете, что у ребёнка может быть вывих, растяжение связок или перелом;</w:t>
      </w:r>
    </w:p>
    <w:p w:rsidR="004131B4" w:rsidRPr="00714108" w:rsidRDefault="004131B4" w:rsidP="0071410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ребёнок жалуется на боль в животе.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раздевайте ребёнка и не накладывайте шину, чтобы дополнительно к травме не получить еще и отморожение. Исключение — сильное кровотечение, которое в ожидании врача нужно остановить тугой повязкой.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Признаки обморожения и первая помощь</w:t>
      </w:r>
    </w:p>
    <w:p w:rsidR="004131B4" w:rsidRPr="00714108" w:rsidRDefault="004131B4" w:rsidP="007141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bookmarkStart w:id="0" w:name="_GoBack"/>
      <w:r w:rsidRPr="00714108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lastRenderedPageBreak/>
        <w:drawing>
          <wp:inline distT="0" distB="0" distL="0" distR="0" wp14:anchorId="5181F25F" wp14:editId="4ED6F3A9">
            <wp:extent cx="2764790" cy="1844177"/>
            <wp:effectExtent l="0" t="0" r="0" b="3810"/>
            <wp:docPr id="19" name="Рисунок 19" descr="https://findmykids.org/blog/wp-content/uploads/2019/12/Moroz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indmykids.org/blog/wp-content/uploads/2019/12/Moroz-1024x6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147" cy="185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Обморожение, вопреки распространённому мнению, получают не только на морозе, но и при температуре воздуха около нуля, если на улице сильный ветер.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Признаки обморожения:</w:t>
      </w:r>
    </w:p>
    <w:p w:rsidR="004131B4" w:rsidRPr="00714108" w:rsidRDefault="004131B4" w:rsidP="0071410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пострадавший участок тела теряет чувствительность;</w:t>
      </w:r>
    </w:p>
    <w:p w:rsidR="004131B4" w:rsidRPr="00714108" w:rsidRDefault="004131B4" w:rsidP="0071410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кожа краснеет, возникает ощущение покалывания;</w:t>
      </w:r>
    </w:p>
    <w:p w:rsidR="004131B4" w:rsidRPr="00714108" w:rsidRDefault="004131B4" w:rsidP="0071410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вовремя не принять меры — появляются волдыри.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вы заметили у ребёнка признаки обморожения — сразу ведите его в помещение. Пострадавшую часть тела поместите в теплую воду, после — разотрите кожу для восстановления чувствительности.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Что делать, если прилип язык на морозе?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ребёнок, несмотря на предупреждения, всё же лизнул железо или другой металл, срочно принимайте меры:</w:t>
      </w:r>
    </w:p>
    <w:p w:rsidR="004131B4" w:rsidRPr="00714108" w:rsidRDefault="004131B4" w:rsidP="00714108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успокойте ребёнка, чтобы он не дернулся и не повредил язык;</w:t>
      </w:r>
    </w:p>
    <w:p w:rsidR="004131B4" w:rsidRPr="00714108" w:rsidRDefault="004131B4" w:rsidP="00714108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полейте язык теплой водой или другой жидкостью;</w:t>
      </w:r>
    </w:p>
    <w:p w:rsidR="004131B4" w:rsidRPr="00714108" w:rsidRDefault="004131B4" w:rsidP="00714108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жидкости нет — подышите на язык пострадавшего, приложив ладони к своему рту.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Безопасность зимой — это очень важно. Но дети всегда остаются детьми. Постарайтесь не превращать объяснения правил безопасности в скучные нотации: действуйте ненавязчиво, привлекая мультфильмы, сказки и тематические игры.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Вот список полезных мультфильмов для детей, посмотрев которые можно обговорить с ребёнком поведение главных героев, их действия в опасных ситуациях и ошибки, которые могли стоить им жизни. Обязательно сохраняйте список себе и делитесь им с другими родителями! Давайте беречь наших детей вместе.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Segoe UI Symbol" w:eastAsia="Times New Roman" w:hAnsi="Segoe UI Symbol" w:cs="Segoe UI Symbol"/>
          <w:spacing w:val="3"/>
          <w:sz w:val="28"/>
          <w:szCs w:val="28"/>
          <w:lang w:eastAsia="ru-RU"/>
        </w:rPr>
        <w:t>⠀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1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 помните главное — всегда важно оставаться примером безопасного поведения для своих детей! Учите их осторожности, показывайте на своём примере и обеспечивайте безопасность, даже когда вас нет рядом с ними с помощью приложения «Где мои дети».</w:t>
      </w:r>
    </w:p>
    <w:p w:rsidR="004131B4" w:rsidRPr="00714108" w:rsidRDefault="004131B4" w:rsidP="00714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03008E" w:rsidRPr="00714108" w:rsidRDefault="0003008E" w:rsidP="00714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008E" w:rsidRPr="00714108" w:rsidSect="007141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26B"/>
    <w:multiLevelType w:val="multilevel"/>
    <w:tmpl w:val="F61C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04888"/>
    <w:multiLevelType w:val="multilevel"/>
    <w:tmpl w:val="793C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A1F69"/>
    <w:multiLevelType w:val="multilevel"/>
    <w:tmpl w:val="8BC0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D6F82"/>
    <w:multiLevelType w:val="multilevel"/>
    <w:tmpl w:val="4A90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D23ECF"/>
    <w:multiLevelType w:val="multilevel"/>
    <w:tmpl w:val="968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54FEA"/>
    <w:multiLevelType w:val="multilevel"/>
    <w:tmpl w:val="F8EE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E0F42"/>
    <w:multiLevelType w:val="multilevel"/>
    <w:tmpl w:val="09E2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C57442"/>
    <w:multiLevelType w:val="multilevel"/>
    <w:tmpl w:val="BDD2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686C96"/>
    <w:multiLevelType w:val="multilevel"/>
    <w:tmpl w:val="2D90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FE50C1"/>
    <w:multiLevelType w:val="multilevel"/>
    <w:tmpl w:val="8758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8444E9"/>
    <w:multiLevelType w:val="multilevel"/>
    <w:tmpl w:val="DB18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BA3B58"/>
    <w:multiLevelType w:val="multilevel"/>
    <w:tmpl w:val="A30A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E97B79"/>
    <w:multiLevelType w:val="multilevel"/>
    <w:tmpl w:val="5D52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2655F5"/>
    <w:multiLevelType w:val="multilevel"/>
    <w:tmpl w:val="CE90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F31240"/>
    <w:multiLevelType w:val="multilevel"/>
    <w:tmpl w:val="AD9C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3677E5"/>
    <w:multiLevelType w:val="multilevel"/>
    <w:tmpl w:val="AE4A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A93B9F"/>
    <w:multiLevelType w:val="multilevel"/>
    <w:tmpl w:val="015E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BB0EF3"/>
    <w:multiLevelType w:val="multilevel"/>
    <w:tmpl w:val="7F4E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17"/>
  </w:num>
  <w:num w:numId="10">
    <w:abstractNumId w:val="15"/>
  </w:num>
  <w:num w:numId="11">
    <w:abstractNumId w:val="8"/>
  </w:num>
  <w:num w:numId="12">
    <w:abstractNumId w:val="12"/>
  </w:num>
  <w:num w:numId="13">
    <w:abstractNumId w:val="9"/>
  </w:num>
  <w:num w:numId="14">
    <w:abstractNumId w:val="14"/>
  </w:num>
  <w:num w:numId="15">
    <w:abstractNumId w:val="10"/>
  </w:num>
  <w:num w:numId="16">
    <w:abstractNumId w:val="11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8C"/>
    <w:rsid w:val="0003008E"/>
    <w:rsid w:val="004131B4"/>
    <w:rsid w:val="00714108"/>
    <w:rsid w:val="00AD6FF4"/>
    <w:rsid w:val="00B6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9139"/>
  <w15:chartTrackingRefBased/>
  <w15:docId w15:val="{CC5A49E2-7198-4F56-A45F-1178AA85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596">
              <w:marLeft w:val="0"/>
              <w:marRight w:val="0"/>
              <w:marTop w:val="48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78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9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5576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2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indmykids.org/blog/ru/kak-vybrat-lyzhi-rebyonk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findmykids.onelink.me/xY6s?pid=content_team&amp;c=ru&amp;af_channel=blog&amp;af_adset=article&amp;af_ad=bezopasnost-rebyonka-zimoy&amp;af_sub1=C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dmykids.org/blog/ru/kak-pravilno-odet-rebyonka-zimo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Всеволод Федораев</cp:lastModifiedBy>
  <cp:revision>5</cp:revision>
  <dcterms:created xsi:type="dcterms:W3CDTF">2021-11-25T05:00:00Z</dcterms:created>
  <dcterms:modified xsi:type="dcterms:W3CDTF">2021-12-10T05:26:00Z</dcterms:modified>
</cp:coreProperties>
</file>